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33035C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05-02-2018—09-02-2018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B52271">
        <w:trPr>
          <w:cantSplit/>
          <w:trHeight w:val="147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5C" w:rsidRPr="0033035C" w:rsidRDefault="0033035C" w:rsidP="0033035C">
            <w:pPr>
              <w:rPr>
                <w:sz w:val="20"/>
                <w:szCs w:val="20"/>
              </w:rPr>
            </w:pPr>
            <w:r w:rsidRPr="0033035C">
              <w:rPr>
                <w:sz w:val="20"/>
                <w:szCs w:val="20"/>
              </w:rPr>
              <w:t>6 SAAT DERS 1SAAT İZLEME</w:t>
            </w:r>
          </w:p>
          <w:p w:rsidR="00BB7F6A" w:rsidRPr="0033035C" w:rsidRDefault="00BB7F6A" w:rsidP="0033035C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1" w:rsidRPr="00B52271" w:rsidRDefault="00B52271" w:rsidP="00B5227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52271">
              <w:rPr>
                <w:color w:val="FF0000"/>
                <w:sz w:val="20"/>
                <w:szCs w:val="20"/>
              </w:rPr>
              <w:t>5A sınıfı ile sp</w:t>
            </w:r>
            <w:r>
              <w:rPr>
                <w:color w:val="FF0000"/>
                <w:sz w:val="20"/>
                <w:szCs w:val="20"/>
              </w:rPr>
              <w:t>orcu beslenmesi  konusu  işlenecek obezite hakkında bilgi verilecek</w:t>
            </w:r>
          </w:p>
          <w:p w:rsidR="00BB7F6A" w:rsidRPr="00C176F9" w:rsidRDefault="00B52271" w:rsidP="00B5227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 matematik dersi izlenecek</w:t>
            </w:r>
            <w:r w:rsidRPr="00B52271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5C" w:rsidRDefault="0033035C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33035C" w:rsidRDefault="0033035C" w:rsidP="0033035C">
            <w:pPr>
              <w:rPr>
                <w:sz w:val="20"/>
                <w:szCs w:val="20"/>
              </w:rPr>
            </w:pPr>
            <w:r w:rsidRPr="0033035C">
              <w:rPr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52271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6A.sınıfına </w:t>
            </w:r>
            <w:r w:rsidRPr="00B52271">
              <w:rPr>
                <w:color w:val="FF0000"/>
                <w:sz w:val="20"/>
                <w:szCs w:val="20"/>
              </w:rPr>
              <w:t xml:space="preserve"> olimpiya</w:t>
            </w:r>
            <w:r>
              <w:rPr>
                <w:color w:val="FF0000"/>
                <w:sz w:val="20"/>
                <w:szCs w:val="20"/>
              </w:rPr>
              <w:t>t oyunları hakkında bilgi verilecek</w:t>
            </w:r>
            <w:r w:rsidRPr="00B52271">
              <w:rPr>
                <w:color w:val="FF0000"/>
                <w:sz w:val="20"/>
                <w:szCs w:val="20"/>
              </w:rPr>
              <w:t>. Tartışma yöntemi ile konu pekiştiri</w:t>
            </w:r>
            <w:r>
              <w:rPr>
                <w:color w:val="FF0000"/>
                <w:sz w:val="20"/>
                <w:szCs w:val="20"/>
              </w:rPr>
              <w:t>lecek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33035C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3035C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1" w:rsidRDefault="00B52271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52271">
              <w:rPr>
                <w:color w:val="FF0000"/>
                <w:sz w:val="20"/>
                <w:szCs w:val="20"/>
              </w:rPr>
              <w:t>7A sınıfı ile  olimpiyat oyunları hakkında bilgi alış</w:t>
            </w:r>
            <w:r>
              <w:rPr>
                <w:color w:val="FF0000"/>
                <w:sz w:val="20"/>
                <w:szCs w:val="20"/>
              </w:rPr>
              <w:t>verişi yapılacak</w:t>
            </w:r>
            <w:r w:rsidRPr="00B52271">
              <w:rPr>
                <w:color w:val="FF0000"/>
                <w:sz w:val="20"/>
                <w:szCs w:val="20"/>
              </w:rPr>
              <w:t>. Türkiyenin katıldığı olimpiyat</w:t>
            </w:r>
            <w:r>
              <w:rPr>
                <w:color w:val="FF0000"/>
                <w:sz w:val="20"/>
                <w:szCs w:val="20"/>
              </w:rPr>
              <w:t xml:space="preserve"> oyunları hakkında bilgiler verilecek</w:t>
            </w:r>
          </w:p>
          <w:p w:rsidR="00BB7F6A" w:rsidRPr="00B52271" w:rsidRDefault="00BB7F6A" w:rsidP="00B52271">
            <w:pPr>
              <w:rPr>
                <w:sz w:val="20"/>
                <w:szCs w:val="20"/>
              </w:rPr>
            </w:pPr>
          </w:p>
        </w:tc>
      </w:tr>
      <w:tr w:rsidR="00C176F9" w:rsidRPr="00AC2D48" w:rsidTr="00B52271">
        <w:trPr>
          <w:cantSplit/>
          <w:trHeight w:val="129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5C" w:rsidRPr="0033035C" w:rsidRDefault="0033035C" w:rsidP="0033035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3035C">
              <w:rPr>
                <w:color w:val="FF0000"/>
                <w:sz w:val="20"/>
                <w:szCs w:val="20"/>
              </w:rPr>
              <w:t>7 SAAT DERS</w:t>
            </w:r>
          </w:p>
          <w:p w:rsidR="0033035C" w:rsidRDefault="0033035C" w:rsidP="0033035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3035C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33035C" w:rsidRDefault="00BB7F6A" w:rsidP="0033035C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53" w:rsidRPr="00C176F9" w:rsidRDefault="00B52271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52271">
              <w:rPr>
                <w:color w:val="FF0000"/>
                <w:sz w:val="20"/>
                <w:szCs w:val="20"/>
              </w:rPr>
              <w:t>8A sınıfına olimpiyatlarda oynanan oyunlar ile ilgili bilgi v</w:t>
            </w:r>
            <w:r>
              <w:rPr>
                <w:color w:val="FF0000"/>
                <w:sz w:val="20"/>
                <w:szCs w:val="20"/>
              </w:rPr>
              <w:t>erilecek</w:t>
            </w:r>
            <w:r w:rsidRPr="00B52271">
              <w:rPr>
                <w:color w:val="FF0000"/>
                <w:sz w:val="20"/>
                <w:szCs w:val="20"/>
              </w:rPr>
              <w:t>. Minik bir olimpiyat oyunu düzenlemeleri iste</w:t>
            </w:r>
            <w:r>
              <w:rPr>
                <w:color w:val="FF0000"/>
                <w:sz w:val="20"/>
                <w:szCs w:val="20"/>
              </w:rPr>
              <w:t>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5C" w:rsidRPr="0033035C" w:rsidRDefault="0033035C" w:rsidP="0033035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3035C">
              <w:rPr>
                <w:color w:val="FF0000"/>
                <w:sz w:val="20"/>
                <w:szCs w:val="20"/>
              </w:rPr>
              <w:t>7 SAAT DERS 2SAAT İZLENME</w:t>
            </w:r>
          </w:p>
          <w:p w:rsidR="0033035C" w:rsidRDefault="0033035C" w:rsidP="0033035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3035C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33035C" w:rsidRDefault="00BB7F6A" w:rsidP="0033035C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1" w:rsidRDefault="00B52271" w:rsidP="00B5227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52271">
              <w:rPr>
                <w:color w:val="FF0000"/>
                <w:sz w:val="20"/>
                <w:szCs w:val="20"/>
              </w:rPr>
              <w:t>7A sınıfına atletizmin koşu dalından olan 100 metre</w:t>
            </w:r>
            <w:r>
              <w:rPr>
                <w:color w:val="FF0000"/>
                <w:sz w:val="20"/>
                <w:szCs w:val="20"/>
              </w:rPr>
              <w:t xml:space="preserve"> koşuları hakkında bilgi verilecek</w:t>
            </w:r>
            <w:r w:rsidRPr="00B52271">
              <w:rPr>
                <w:color w:val="FF0000"/>
                <w:sz w:val="20"/>
                <w:szCs w:val="20"/>
              </w:rPr>
              <w:t xml:space="preserve"> bilgisayardan çeşit</w:t>
            </w:r>
            <w:r>
              <w:rPr>
                <w:color w:val="FF0000"/>
                <w:sz w:val="20"/>
                <w:szCs w:val="20"/>
              </w:rPr>
              <w:t>li 100 metre yarışları izletilecek</w:t>
            </w:r>
            <w:r w:rsidRPr="00B52271">
              <w:rPr>
                <w:color w:val="FF0000"/>
                <w:sz w:val="20"/>
                <w:szCs w:val="20"/>
              </w:rPr>
              <w:t xml:space="preserve"> karşılıklı tartışma yöntemi ile k</w:t>
            </w:r>
            <w:r>
              <w:rPr>
                <w:color w:val="FF0000"/>
                <w:sz w:val="20"/>
                <w:szCs w:val="20"/>
              </w:rPr>
              <w:t>onu pekişttirilecek</w:t>
            </w:r>
            <w:r w:rsidRPr="00B52271">
              <w:rPr>
                <w:color w:val="FF0000"/>
                <w:sz w:val="20"/>
                <w:szCs w:val="20"/>
              </w:rPr>
              <w:t xml:space="preserve"> </w:t>
            </w:r>
          </w:p>
          <w:p w:rsidR="005F6016" w:rsidRPr="00C176F9" w:rsidRDefault="00B52271" w:rsidP="00B5227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52271">
              <w:rPr>
                <w:color w:val="FF0000"/>
                <w:sz w:val="20"/>
                <w:szCs w:val="20"/>
              </w:rPr>
              <w:t>Akşam yapılacak veli zi</w:t>
            </w:r>
            <w:r>
              <w:rPr>
                <w:color w:val="FF0000"/>
                <w:sz w:val="20"/>
                <w:szCs w:val="20"/>
              </w:rPr>
              <w:t>yareti için planlama yapılacak</w:t>
            </w:r>
            <w:r w:rsidRPr="00B52271">
              <w:rPr>
                <w:color w:val="FF0000"/>
                <w:sz w:val="20"/>
                <w:szCs w:val="20"/>
              </w:rPr>
              <w:t xml:space="preserve">                                         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B5227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 adlı film izlenecek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035C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52271"/>
    <w:rsid w:val="00B87D5E"/>
    <w:rsid w:val="00B927A9"/>
    <w:rsid w:val="00BB7F6A"/>
    <w:rsid w:val="00BE007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2018-04-29T10:56:00Z</dcterms:modified>
</cp:coreProperties>
</file>